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E14" w:rsidRDefault="00784E14" w:rsidP="00784E14">
      <w:pPr>
        <w:jc w:val="right"/>
      </w:pPr>
      <w:r>
        <w:t xml:space="preserve">                                                                                              </w:t>
      </w:r>
    </w:p>
    <w:p w:rsidR="00784E14" w:rsidRDefault="00784E14" w:rsidP="00784E14">
      <w:pPr>
        <w:jc w:val="center"/>
        <w:rPr>
          <w:b/>
        </w:rPr>
      </w:pPr>
    </w:p>
    <w:p w:rsidR="00784E14" w:rsidRDefault="00784E14" w:rsidP="00784E14">
      <w:pPr>
        <w:jc w:val="center"/>
        <w:rPr>
          <w:b/>
        </w:rPr>
      </w:pPr>
      <w:r>
        <w:rPr>
          <w:b/>
        </w:rPr>
        <w:t xml:space="preserve">СОВЕТ ДЕПУТАТОВ ЕРМОЛАЕВСКОГО СЕЛЬСОВЕТА </w:t>
      </w:r>
    </w:p>
    <w:p w:rsidR="00784E14" w:rsidRDefault="00784E14" w:rsidP="00784E14">
      <w:pPr>
        <w:jc w:val="center"/>
        <w:rPr>
          <w:b/>
        </w:rPr>
      </w:pPr>
      <w:r>
        <w:rPr>
          <w:b/>
        </w:rPr>
        <w:t>УБИНСКОГО РАЙОНА НОВОСИБИРСКОЙ ОБЛАСТИ</w:t>
      </w:r>
    </w:p>
    <w:p w:rsidR="00784E14" w:rsidRDefault="00784E14" w:rsidP="00784E14">
      <w:pPr>
        <w:jc w:val="center"/>
      </w:pPr>
      <w:r w:rsidRPr="00D14242">
        <w:t>( пятого созыва)</w:t>
      </w:r>
    </w:p>
    <w:p w:rsidR="00784E14" w:rsidRDefault="00784E14" w:rsidP="00784E14"/>
    <w:p w:rsidR="00784E14" w:rsidRDefault="00784E14" w:rsidP="00784E14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 w:rsidR="00D14242">
        <w:rPr>
          <w:b/>
        </w:rPr>
        <w:t xml:space="preserve"> </w:t>
      </w:r>
      <w:r>
        <w:rPr>
          <w:b/>
        </w:rPr>
        <w:t>Е</w:t>
      </w:r>
      <w:r w:rsidR="00D14242">
        <w:rPr>
          <w:b/>
        </w:rPr>
        <w:t xml:space="preserve"> </w:t>
      </w:r>
      <w:r>
        <w:rPr>
          <w:b/>
        </w:rPr>
        <w:t>Ш</w:t>
      </w:r>
      <w:r w:rsidR="00D14242">
        <w:rPr>
          <w:b/>
        </w:rPr>
        <w:t xml:space="preserve"> </w:t>
      </w:r>
      <w:r>
        <w:rPr>
          <w:b/>
        </w:rPr>
        <w:t>Е</w:t>
      </w:r>
      <w:r w:rsidR="00D14242">
        <w:rPr>
          <w:b/>
        </w:rPr>
        <w:t xml:space="preserve"> </w:t>
      </w:r>
      <w:r>
        <w:rPr>
          <w:b/>
        </w:rPr>
        <w:t>Н</w:t>
      </w:r>
      <w:r w:rsidR="00D14242">
        <w:rPr>
          <w:b/>
        </w:rPr>
        <w:t xml:space="preserve"> </w:t>
      </w:r>
      <w:r>
        <w:rPr>
          <w:b/>
        </w:rPr>
        <w:t>И</w:t>
      </w:r>
      <w:r w:rsidR="00D14242">
        <w:rPr>
          <w:b/>
        </w:rPr>
        <w:t xml:space="preserve"> </w:t>
      </w:r>
      <w:r>
        <w:rPr>
          <w:b/>
        </w:rPr>
        <w:t>Е</w:t>
      </w:r>
    </w:p>
    <w:p w:rsidR="00D14242" w:rsidRDefault="00D14242" w:rsidP="00784E14">
      <w:pPr>
        <w:jc w:val="center"/>
      </w:pPr>
      <w:r>
        <w:t xml:space="preserve">двадцать </w:t>
      </w:r>
      <w:r w:rsidR="00586F0A">
        <w:t>третьей</w:t>
      </w:r>
      <w:r>
        <w:t xml:space="preserve"> сессии </w:t>
      </w:r>
    </w:p>
    <w:p w:rsidR="00D14242" w:rsidRDefault="00D14242" w:rsidP="00784E14">
      <w:pPr>
        <w:jc w:val="center"/>
      </w:pPr>
    </w:p>
    <w:p w:rsidR="00D14242" w:rsidRPr="00D14242" w:rsidRDefault="00D14242" w:rsidP="00784E14">
      <w:pPr>
        <w:jc w:val="center"/>
      </w:pPr>
      <w:proofErr w:type="spellStart"/>
      <w:r w:rsidRPr="00D14242">
        <w:t>с</w:t>
      </w:r>
      <w:proofErr w:type="gramStart"/>
      <w:r w:rsidRPr="00D14242">
        <w:t>.Е</w:t>
      </w:r>
      <w:proofErr w:type="gramEnd"/>
      <w:r w:rsidRPr="00D14242">
        <w:t>рмолаевка</w:t>
      </w:r>
      <w:proofErr w:type="spellEnd"/>
    </w:p>
    <w:p w:rsidR="00784E14" w:rsidRPr="00D14242" w:rsidRDefault="00784E14" w:rsidP="00784E14"/>
    <w:p w:rsidR="00784E14" w:rsidRDefault="00341268" w:rsidP="00784E14">
      <w:pPr>
        <w:jc w:val="center"/>
      </w:pPr>
      <w:r>
        <w:t xml:space="preserve">                                                  </w:t>
      </w:r>
    </w:p>
    <w:p w:rsidR="00784E14" w:rsidRDefault="00341268" w:rsidP="00341268">
      <w:r>
        <w:t>26.06.2019                                                                                                    № 114</w:t>
      </w:r>
    </w:p>
    <w:p w:rsidR="00784E14" w:rsidRDefault="00784E14" w:rsidP="00784E14">
      <w:pPr>
        <w:jc w:val="center"/>
      </w:pPr>
    </w:p>
    <w:p w:rsidR="00784E14" w:rsidRDefault="00784E14" w:rsidP="00784E14">
      <w:pPr>
        <w:jc w:val="center"/>
      </w:pPr>
      <w:r>
        <w:t xml:space="preserve">О досрочном прекращении полномочий депутата Совета депутатов </w:t>
      </w:r>
    </w:p>
    <w:p w:rsidR="00784E14" w:rsidRDefault="00784E14" w:rsidP="00784E14">
      <w:pPr>
        <w:jc w:val="center"/>
      </w:pPr>
      <w:r>
        <w:t xml:space="preserve">Ермолаевского сельсовета Убинского района  </w:t>
      </w:r>
    </w:p>
    <w:p w:rsidR="00784E14" w:rsidRDefault="00784E14" w:rsidP="00784E14">
      <w:pPr>
        <w:jc w:val="center"/>
      </w:pPr>
      <w:r>
        <w:t xml:space="preserve">Новосибирской области </w:t>
      </w:r>
      <w:r w:rsidRPr="00447F3F">
        <w:t>пятого созыва</w:t>
      </w:r>
      <w:r>
        <w:t xml:space="preserve">  </w:t>
      </w:r>
    </w:p>
    <w:p w:rsidR="00784E14" w:rsidRDefault="00784E14" w:rsidP="00784E14">
      <w:pPr>
        <w:jc w:val="center"/>
      </w:pPr>
    </w:p>
    <w:p w:rsidR="00784E14" w:rsidRDefault="00784E14" w:rsidP="00784E14">
      <w:pPr>
        <w:jc w:val="both"/>
      </w:pPr>
      <w:r>
        <w:t xml:space="preserve">   </w:t>
      </w:r>
      <w:r>
        <w:tab/>
        <w:t xml:space="preserve"> Руководствуясь подпунктом 2 пункта 10 статьи 40 Федерального закона от </w:t>
      </w:r>
      <w:r w:rsidR="00447F3F">
        <w:t>06 октября 2003 года № 131-ФЗ «</w:t>
      </w:r>
      <w:r>
        <w:t>Об общих принципах организации местного самоуправления в Российской Федерации», подпунктом 2</w:t>
      </w:r>
      <w:r w:rsidR="007D2833">
        <w:t xml:space="preserve"> пункта 5  статьи 21</w:t>
      </w:r>
      <w:r>
        <w:t xml:space="preserve"> Устава Ермолаевского сельсовета Убинского района Новосибирской области </w:t>
      </w:r>
    </w:p>
    <w:p w:rsidR="00784E14" w:rsidRDefault="00784E14" w:rsidP="00784E14">
      <w:r>
        <w:t xml:space="preserve">               </w:t>
      </w:r>
    </w:p>
    <w:p w:rsidR="00784E14" w:rsidRDefault="00784E14" w:rsidP="00784E14">
      <w:pPr>
        <w:jc w:val="both"/>
      </w:pPr>
      <w:r>
        <w:tab/>
        <w:t>Совет депутатов Ермолаевского сельсовета Убинского района Новосибирской области</w:t>
      </w:r>
    </w:p>
    <w:p w:rsidR="00784E14" w:rsidRDefault="00784E14" w:rsidP="00784E14">
      <w:pPr>
        <w:jc w:val="both"/>
      </w:pPr>
      <w:r>
        <w:t>РЕШИЛ:</w:t>
      </w:r>
    </w:p>
    <w:p w:rsidR="00784E14" w:rsidRDefault="00784E14" w:rsidP="00784E14">
      <w:pPr>
        <w:jc w:val="both"/>
      </w:pPr>
      <w:r>
        <w:t xml:space="preserve">       </w:t>
      </w:r>
    </w:p>
    <w:p w:rsidR="00784E14" w:rsidRDefault="00784E14" w:rsidP="00784E14">
      <w:pPr>
        <w:jc w:val="both"/>
      </w:pPr>
      <w:r>
        <w:tab/>
        <w:t xml:space="preserve">1.Прекратить  досрочно полномочия депутата Совета депутатов Ермолаевского сельсовета Убинского района Новосибирской области пятого  созыва Симонович Ирины </w:t>
      </w:r>
      <w:r w:rsidRPr="00447F3F">
        <w:t>Александровны.</w:t>
      </w:r>
    </w:p>
    <w:p w:rsidR="00784E14" w:rsidRDefault="00784E14" w:rsidP="00784E14">
      <w:pPr>
        <w:jc w:val="both"/>
      </w:pPr>
      <w:r>
        <w:tab/>
        <w:t>2. Вывести Симонович Ирину Александровну  из состава постоянной комиссии по</w:t>
      </w:r>
      <w:r>
        <w:rPr>
          <w:szCs w:val="24"/>
        </w:rPr>
        <w:t xml:space="preserve">  мандатным вопросам, законодательству, работе с общественными организациями, аграрным вопросам и экологии </w:t>
      </w:r>
      <w:r>
        <w:t>Совета депутатов Ермолаевского сельсовета  Убинского района  Новосибирской области пятого  созыва.</w:t>
      </w:r>
    </w:p>
    <w:p w:rsidR="00784E14" w:rsidRDefault="00784E14" w:rsidP="00784E14">
      <w:pPr>
        <w:jc w:val="both"/>
      </w:pPr>
      <w:r>
        <w:tab/>
        <w:t xml:space="preserve">3.  Решение  </w:t>
      </w:r>
      <w:r w:rsidRPr="00447F3F">
        <w:t>вступает в силу со дня принятия.</w:t>
      </w:r>
    </w:p>
    <w:p w:rsidR="00784E14" w:rsidRDefault="00784E14" w:rsidP="00784E14">
      <w:pPr>
        <w:jc w:val="both"/>
      </w:pPr>
    </w:p>
    <w:p w:rsidR="00784E14" w:rsidRDefault="00784E14" w:rsidP="00784E14"/>
    <w:p w:rsidR="00784E14" w:rsidRDefault="00784E14" w:rsidP="00784E14"/>
    <w:p w:rsidR="00784E14" w:rsidRDefault="00784E14" w:rsidP="00784E14">
      <w:pPr>
        <w:jc w:val="both"/>
      </w:pPr>
      <w:r>
        <w:t xml:space="preserve">Председатель Совета депутатов </w:t>
      </w:r>
    </w:p>
    <w:p w:rsidR="00784E14" w:rsidRDefault="00784E14" w:rsidP="00784E14">
      <w:pPr>
        <w:jc w:val="both"/>
      </w:pPr>
      <w:r>
        <w:t>Ермолаевского сельсовета</w:t>
      </w:r>
    </w:p>
    <w:p w:rsidR="00784E14" w:rsidRDefault="00784E14" w:rsidP="00784E14">
      <w:pPr>
        <w:jc w:val="both"/>
      </w:pPr>
      <w:r>
        <w:t xml:space="preserve">Убинского района  Новосибирской области      </w:t>
      </w:r>
      <w:r w:rsidR="00447F3F">
        <w:t xml:space="preserve">                         </w:t>
      </w:r>
      <w:r>
        <w:t xml:space="preserve">И.Н. </w:t>
      </w:r>
      <w:proofErr w:type="spellStart"/>
      <w:r>
        <w:t>Муленкова</w:t>
      </w:r>
      <w:proofErr w:type="spellEnd"/>
    </w:p>
    <w:p w:rsidR="00D55F69" w:rsidRDefault="00D55F69"/>
    <w:sectPr w:rsidR="00D55F69" w:rsidSect="00D55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4E14"/>
    <w:rsid w:val="00335DB7"/>
    <w:rsid w:val="00341268"/>
    <w:rsid w:val="00447F3F"/>
    <w:rsid w:val="00586F0A"/>
    <w:rsid w:val="006005DA"/>
    <w:rsid w:val="00784E14"/>
    <w:rsid w:val="007D2833"/>
    <w:rsid w:val="009B09AE"/>
    <w:rsid w:val="00A0050E"/>
    <w:rsid w:val="00D14242"/>
    <w:rsid w:val="00D55F69"/>
    <w:rsid w:val="00E57BAF"/>
    <w:rsid w:val="00E73258"/>
    <w:rsid w:val="00F26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E1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2019-06-27T04:17:00Z</cp:lastPrinted>
  <dcterms:created xsi:type="dcterms:W3CDTF">2019-06-26T04:03:00Z</dcterms:created>
  <dcterms:modified xsi:type="dcterms:W3CDTF">2019-06-27T04:18:00Z</dcterms:modified>
</cp:coreProperties>
</file>